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7F" w:rsidRDefault="001111AD">
      <w:r>
        <w:t>第二弾　買い物リスト</w:t>
      </w:r>
    </w:p>
    <w:p w:rsidR="001111AD" w:rsidRDefault="001111AD">
      <w:r>
        <w:t>白菜　　　　　　　５００円</w:t>
      </w:r>
    </w:p>
    <w:p w:rsidR="001111AD" w:rsidRDefault="001111AD">
      <w:r>
        <w:t xml:space="preserve">もやし　　</w:t>
      </w:r>
      <w:r>
        <w:t>3</w:t>
      </w:r>
      <w:r>
        <w:t>袋　　１００円</w:t>
      </w:r>
    </w:p>
    <w:p w:rsidR="001111AD" w:rsidRDefault="001111AD">
      <w:r>
        <w:t>小松菜　　　　　　２００円</w:t>
      </w:r>
    </w:p>
    <w:p w:rsidR="001111AD" w:rsidRDefault="001111AD">
      <w:r>
        <w:t>豆腐　　　３丁　　３００円</w:t>
      </w:r>
    </w:p>
    <w:p w:rsidR="001111AD" w:rsidRDefault="001111AD">
      <w:r>
        <w:t>ちくわ　　１袋　　１００円</w:t>
      </w:r>
    </w:p>
    <w:p w:rsidR="001111AD" w:rsidRDefault="001111AD">
      <w:r>
        <w:t>ポン酢</w:t>
      </w:r>
    </w:p>
    <w:p w:rsidR="001111AD" w:rsidRDefault="001111AD">
      <w:r>
        <w:t>うどん　　６袋　　　２００円</w:t>
      </w:r>
    </w:p>
    <w:p w:rsidR="001111AD" w:rsidRDefault="001111AD">
      <w:r>
        <w:t>中華麺　　６袋　　　２００円</w:t>
      </w:r>
    </w:p>
    <w:p w:rsidR="001111AD" w:rsidRDefault="001111AD"/>
    <w:p w:rsidR="001111AD" w:rsidRDefault="001111AD">
      <w:r>
        <w:t>＊肉　　　　トリ肉</w:t>
      </w:r>
    </w:p>
    <w:p w:rsidR="001111AD" w:rsidRDefault="001111AD">
      <w:r>
        <w:t xml:space="preserve">　　　　　豚肉</w:t>
      </w:r>
    </w:p>
    <w:p w:rsidR="001111AD" w:rsidRDefault="001111AD">
      <w:r>
        <w:t xml:space="preserve">　　　　　つくね用ミンチ</w:t>
      </w:r>
    </w:p>
    <w:p w:rsidR="001111AD" w:rsidRDefault="001111AD">
      <w:r>
        <w:t xml:space="preserve">＊魚　　</w:t>
      </w:r>
    </w:p>
    <w:p w:rsidR="001111AD" w:rsidRDefault="001111AD" w:rsidP="001111AD">
      <w:pPr>
        <w:ind w:firstLineChars="400" w:firstLine="840"/>
      </w:pPr>
      <w:r>
        <w:t>（肉、魚で３０００円）</w:t>
      </w:r>
    </w:p>
    <w:p w:rsidR="001111AD" w:rsidRDefault="001111AD" w:rsidP="001111AD">
      <w:r>
        <w:t xml:space="preserve">朝食用　　</w:t>
      </w:r>
    </w:p>
    <w:p w:rsidR="001111AD" w:rsidRDefault="001111AD" w:rsidP="001111AD">
      <w:r>
        <w:t>パン　　　　　　　　２０００円</w:t>
      </w:r>
    </w:p>
    <w:p w:rsidR="001111AD" w:rsidRDefault="001111AD" w:rsidP="001111AD">
      <w:r>
        <w:t>紅茶、</w:t>
      </w:r>
      <w:r>
        <w:t>or</w:t>
      </w:r>
      <w:r>
        <w:t>ココアなど</w:t>
      </w:r>
      <w:r w:rsidR="00995CEA">
        <w:t xml:space="preserve">　　１５０円</w:t>
      </w:r>
      <w:bookmarkStart w:id="0" w:name="_GoBack"/>
      <w:bookmarkEnd w:id="0"/>
    </w:p>
    <w:p w:rsidR="001111AD" w:rsidRDefault="001111AD" w:rsidP="001111AD">
      <w:pPr>
        <w:rPr>
          <w:rFonts w:hint="eastAsia"/>
        </w:rPr>
      </w:pPr>
      <w:r>
        <w:t xml:space="preserve">（カフェオーレは買いました）　　　　　　　　　　　　</w:t>
      </w:r>
    </w:p>
    <w:sectPr w:rsidR="001111AD" w:rsidSect="00995CEA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AD"/>
    <w:rsid w:val="001111AD"/>
    <w:rsid w:val="0022087F"/>
    <w:rsid w:val="009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73870-EE1C-41CA-8387-EECE28A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萩原祥子</dc:creator>
  <cp:keywords/>
  <dc:description/>
  <cp:lastModifiedBy>萩原祥子</cp:lastModifiedBy>
  <cp:revision>1</cp:revision>
  <dcterms:created xsi:type="dcterms:W3CDTF">2017-01-19T05:00:00Z</dcterms:created>
  <dcterms:modified xsi:type="dcterms:W3CDTF">2017-01-19T05:16:00Z</dcterms:modified>
</cp:coreProperties>
</file>